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C209C7">
        <w:rPr>
          <w:rFonts w:cs="Calibri"/>
        </w:rPr>
        <w:t>янва</w:t>
      </w:r>
      <w:r w:rsidR="00224A2B">
        <w:rPr>
          <w:rFonts w:cs="Calibri"/>
        </w:rPr>
        <w:t>ря</w:t>
      </w:r>
      <w:r w:rsidR="00844288">
        <w:rPr>
          <w:rFonts w:cs="Calibri"/>
        </w:rPr>
        <w:t xml:space="preserve"> 201</w:t>
      </w:r>
      <w:r w:rsidR="00C209C7">
        <w:rPr>
          <w:rFonts w:cs="Calibri"/>
        </w:rPr>
        <w:t>5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F5684A">
        <w:t>г</w:t>
      </w:r>
      <w:r w:rsidR="00991AD6">
        <w:t>лав</w:t>
      </w:r>
      <w:r w:rsidR="000406AC">
        <w:t>а</w:t>
      </w:r>
      <w:r>
        <w:t xml:space="preserve"> администрации ___________      </w:t>
      </w:r>
      <w:proofErr w:type="spellStart"/>
      <w:r w:rsidR="000406AC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7B1696">
        <w:t>2</w:t>
      </w:r>
      <w:r w:rsidR="00C209C7">
        <w:t>6</w:t>
      </w:r>
      <w:r w:rsidR="008A043F">
        <w:t>"</w:t>
      </w:r>
      <w:r w:rsidR="000E0740">
        <w:t xml:space="preserve"> </w:t>
      </w:r>
      <w:r w:rsidR="00C209C7">
        <w:t>декабря</w:t>
      </w:r>
      <w:bookmarkStart w:id="7" w:name="_GoBack"/>
      <w:bookmarkEnd w:id="7"/>
      <w:r w:rsidR="008A043F">
        <w:t xml:space="preserve"> 201</w:t>
      </w:r>
      <w:r w:rsidR="00991AD6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6AC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D1F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4A2B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C6CD8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079E0"/>
    <w:rsid w:val="00511019"/>
    <w:rsid w:val="00515A98"/>
    <w:rsid w:val="00516AFA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77FB7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1696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57E3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83C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09C7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0C31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B88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5684A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Бухгалтерия</cp:lastModifiedBy>
  <cp:revision>3</cp:revision>
  <cp:lastPrinted>2014-11-06T05:55:00Z</cp:lastPrinted>
  <dcterms:created xsi:type="dcterms:W3CDTF">2014-12-01T12:41:00Z</dcterms:created>
  <dcterms:modified xsi:type="dcterms:W3CDTF">2014-12-30T16:59:00Z</dcterms:modified>
</cp:coreProperties>
</file>