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CF665F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CF665F" w:rsidRDefault="00CF665F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08 февраля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24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bookmarkEnd w:id="0"/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28B" w:rsidRDefault="00031746" w:rsidP="00CF665F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CF665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 w:rsidR="00CF665F">
        <w:rPr>
          <w:rFonts w:ascii="Times New Roman" w:hAnsi="Times New Roman" w:cs="Times New Roman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41551E" w:rsidRDefault="00463AD1" w:rsidP="00AF15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F82DF0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F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1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услуг строительного контроля за </w:t>
      </w:r>
      <w:r w:rsidR="0041551E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E5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ыполнением  работ по </w:t>
      </w:r>
      <w:r w:rsidR="0041551E" w:rsidRPr="0041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ремонту сетей наружного освещения по адресу</w:t>
      </w:r>
      <w:proofErr w:type="gramEnd"/>
      <w:r w:rsidR="0041551E" w:rsidRPr="0041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="0041551E" w:rsidRPr="0041551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Ленинградская область, Всеволожский муниципальный район, деревня Кузьмолово, ул. Садовая, ул. Короткая, ул. Ключевая</w:t>
      </w:r>
      <w:r w:rsidR="002E5D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F3FED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End"/>
    </w:p>
    <w:p w:rsidR="009C4952" w:rsidRPr="00F82DF0" w:rsidRDefault="0041551E" w:rsidP="00AF15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E1E4C" w:rsidRPr="00F82DF0">
        <w:rPr>
          <w:rFonts w:ascii="Times New Roman" w:hAnsi="Times New Roman" w:cs="Times New Roman"/>
          <w:sz w:val="28"/>
          <w:szCs w:val="28"/>
        </w:rPr>
        <w:t>2.</w:t>
      </w:r>
      <w:r w:rsidR="00A911DB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F82DF0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и </w:t>
      </w:r>
      <w:r w:rsidR="005A5F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F82D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F82DF0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r w:rsidR="004E7122" w:rsidRPr="00F82DF0">
        <w:rPr>
          <w:rFonts w:ascii="Times New Roman" w:hAnsi="Times New Roman" w:cs="Times New Roman"/>
          <w:sz w:val="28"/>
          <w:szCs w:val="28"/>
        </w:rPr>
        <w:t>Ю</w:t>
      </w:r>
      <w:r w:rsidR="00C13725" w:rsidRPr="00F82DF0">
        <w:rPr>
          <w:rFonts w:ascii="Times New Roman" w:hAnsi="Times New Roman" w:cs="Times New Roman"/>
          <w:sz w:val="28"/>
          <w:szCs w:val="28"/>
        </w:rPr>
        <w:t>.)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F8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F82DF0">
        <w:rPr>
          <w:rFonts w:ascii="Times New Roman" w:hAnsi="Times New Roman" w:cs="Times New Roman"/>
          <w:sz w:val="28"/>
          <w:szCs w:val="28"/>
        </w:rPr>
        <w:t>www.ku</w:t>
      </w:r>
      <w:r w:rsidR="00C13725" w:rsidRPr="00F82DF0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5A5F4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0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6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AF1573">
        <w:rPr>
          <w:rFonts w:ascii="Times New Roman" w:hAnsi="Times New Roman" w:cs="Times New Roman"/>
          <w:sz w:val="28"/>
          <w:szCs w:val="28"/>
        </w:rPr>
        <w:t>Кожевников А.С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948D3"/>
    <w:rsid w:val="002C6764"/>
    <w:rsid w:val="002E5D62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1551E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14EDE"/>
    <w:rsid w:val="005204AD"/>
    <w:rsid w:val="00535A96"/>
    <w:rsid w:val="0055601B"/>
    <w:rsid w:val="00556925"/>
    <w:rsid w:val="005827D0"/>
    <w:rsid w:val="00594F10"/>
    <w:rsid w:val="005A5F49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04C3A"/>
    <w:rsid w:val="00851EB1"/>
    <w:rsid w:val="008530FD"/>
    <w:rsid w:val="008719B9"/>
    <w:rsid w:val="00881405"/>
    <w:rsid w:val="008B5073"/>
    <w:rsid w:val="008C0B2D"/>
    <w:rsid w:val="008D0F0F"/>
    <w:rsid w:val="0091066B"/>
    <w:rsid w:val="00925F2F"/>
    <w:rsid w:val="00942F19"/>
    <w:rsid w:val="0094772A"/>
    <w:rsid w:val="00954CBA"/>
    <w:rsid w:val="0098672A"/>
    <w:rsid w:val="009A67FB"/>
    <w:rsid w:val="009C2D3A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1573"/>
    <w:rsid w:val="00AF3FED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CF665F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1A79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4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1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62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22</cp:revision>
  <cp:lastPrinted>2016-02-08T08:43:00Z</cp:lastPrinted>
  <dcterms:created xsi:type="dcterms:W3CDTF">2015-03-19T06:17:00Z</dcterms:created>
  <dcterms:modified xsi:type="dcterms:W3CDTF">2016-02-08T08:43:00Z</dcterms:modified>
</cp:coreProperties>
</file>